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84" w:rsidRDefault="00A410A9" w:rsidP="003E7371">
      <w:pPr>
        <w:pStyle w:val="Normaalweb"/>
        <w:spacing w:line="300" w:lineRule="atLeast"/>
        <w:rPr>
          <w:rFonts w:ascii="Calibri" w:hAnsi="Calibr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C4D68D" wp14:editId="0967C428">
            <wp:simplePos x="0" y="0"/>
            <wp:positionH relativeFrom="column">
              <wp:posOffset>-128270</wp:posOffset>
            </wp:positionH>
            <wp:positionV relativeFrom="paragraph">
              <wp:posOffset>-13970</wp:posOffset>
            </wp:positionV>
            <wp:extent cx="6143625" cy="2571750"/>
            <wp:effectExtent l="0" t="0" r="9525" b="0"/>
            <wp:wrapThrough wrapText="bothSides">
              <wp:wrapPolygon edited="0">
                <wp:start x="0" y="0"/>
                <wp:lineTo x="0" y="21440"/>
                <wp:lineTo x="21567" y="21440"/>
                <wp:lineTo x="21567" y="0"/>
                <wp:lineTo x="0" y="0"/>
              </wp:wrapPolygon>
            </wp:wrapThrough>
            <wp:docPr id="1" name="Afbeelding 1" descr="http://www.longa30.nl/wp-content/uploads/contribu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ga30.nl/wp-content/uploads/contribut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371" w:rsidRPr="00556884" w:rsidRDefault="003E7371" w:rsidP="00A410A9">
      <w:pPr>
        <w:pStyle w:val="Normaalweb"/>
        <w:spacing w:line="480" w:lineRule="auto"/>
        <w:rPr>
          <w:rFonts w:ascii="Calibri" w:hAnsi="Calibri"/>
          <w:sz w:val="22"/>
          <w:szCs w:val="21"/>
        </w:rPr>
      </w:pPr>
      <w:r w:rsidRPr="00556884">
        <w:rPr>
          <w:rFonts w:ascii="Calibri" w:hAnsi="Calibri"/>
          <w:b/>
          <w:bCs/>
          <w:sz w:val="28"/>
          <w:u w:val="single"/>
        </w:rPr>
        <w:t xml:space="preserve">Euro incasso voor contributie buurtvereniging </w:t>
      </w:r>
      <w:proofErr w:type="spellStart"/>
      <w:r w:rsidRPr="00556884">
        <w:rPr>
          <w:rFonts w:ascii="Calibri" w:hAnsi="Calibri"/>
          <w:b/>
          <w:bCs/>
          <w:sz w:val="28"/>
          <w:u w:val="single"/>
        </w:rPr>
        <w:t>Roderweg</w:t>
      </w:r>
      <w:proofErr w:type="spellEnd"/>
    </w:p>
    <w:p w:rsidR="003E7371" w:rsidRPr="003E7371" w:rsidRDefault="003E7371" w:rsidP="00A410A9">
      <w:pPr>
        <w:pStyle w:val="Geenafstand"/>
        <w:spacing w:line="480" w:lineRule="auto"/>
        <w:rPr>
          <w:sz w:val="24"/>
          <w:szCs w:val="24"/>
        </w:rPr>
      </w:pPr>
      <w:r w:rsidRPr="003E7371">
        <w:t xml:space="preserve">Op of rond </w:t>
      </w:r>
      <w:r w:rsidR="00BB4CDE">
        <w:t>4</w:t>
      </w:r>
      <w:r>
        <w:t xml:space="preserve"> juli</w:t>
      </w:r>
      <w:r w:rsidRPr="003E7371">
        <w:t xml:space="preserve"> schrijven wij €</w:t>
      </w:r>
      <w:r w:rsidR="00A410A9">
        <w:t xml:space="preserve"> </w:t>
      </w:r>
      <w:r w:rsidRPr="003E7371">
        <w:t>20</w:t>
      </w:r>
      <w:r w:rsidR="00A410A9">
        <w:t>,00</w:t>
      </w:r>
      <w:r w:rsidRPr="003E7371">
        <w:t xml:space="preserve"> (gezin) of €</w:t>
      </w:r>
      <w:r w:rsidR="00A410A9">
        <w:t xml:space="preserve"> </w:t>
      </w:r>
      <w:r w:rsidRPr="003E7371">
        <w:t>10</w:t>
      </w:r>
      <w:r w:rsidR="00A410A9">
        <w:t>,00</w:t>
      </w:r>
      <w:r w:rsidRPr="003E7371">
        <w:t xml:space="preserve"> (alleenstaande</w:t>
      </w:r>
      <w:r w:rsidR="00A410A9">
        <w:t>n</w:t>
      </w:r>
      <w:r w:rsidRPr="003E7371">
        <w:t xml:space="preserve">) van </w:t>
      </w:r>
      <w:r w:rsidR="00D546C9">
        <w:t>je</w:t>
      </w:r>
      <w:r w:rsidRPr="003E7371">
        <w:t xml:space="preserve"> bankrekening af.</w:t>
      </w:r>
    </w:p>
    <w:p w:rsidR="003E7371" w:rsidRPr="003E7371" w:rsidRDefault="00D546C9" w:rsidP="00A410A9">
      <w:pPr>
        <w:pStyle w:val="Geenafstand"/>
        <w:spacing w:line="480" w:lineRule="auto"/>
      </w:pPr>
      <w:r>
        <w:t xml:space="preserve">Je </w:t>
      </w:r>
      <w:r w:rsidR="003E7371" w:rsidRPr="003E7371">
        <w:t>herkent onze euro incasso aan de volgende gegevens:</w:t>
      </w:r>
    </w:p>
    <w:p w:rsidR="003E7371" w:rsidRPr="003E7371" w:rsidRDefault="003E7371" w:rsidP="00A410A9">
      <w:pPr>
        <w:pStyle w:val="Geenafstand"/>
        <w:spacing w:line="480" w:lineRule="auto"/>
      </w:pPr>
      <w:r w:rsidRPr="003E7371">
        <w:t>-</w:t>
      </w:r>
      <w:r>
        <w:t>het</w:t>
      </w:r>
      <w:r w:rsidRPr="003E7371">
        <w:t xml:space="preserve"> </w:t>
      </w:r>
      <w:proofErr w:type="spellStart"/>
      <w:r w:rsidRPr="003E7371">
        <w:t>incassant</w:t>
      </w:r>
      <w:proofErr w:type="spellEnd"/>
      <w:r w:rsidRPr="003E7371">
        <w:t xml:space="preserve"> ID</w:t>
      </w:r>
      <w:r>
        <w:t xml:space="preserve"> van de buurtvereniging</w:t>
      </w:r>
    </w:p>
    <w:p w:rsidR="003E7371" w:rsidRPr="003E7371" w:rsidRDefault="003E7371" w:rsidP="00A410A9">
      <w:pPr>
        <w:pStyle w:val="Geenafstand"/>
        <w:spacing w:line="480" w:lineRule="auto"/>
      </w:pPr>
      <w:r w:rsidRPr="003E7371">
        <w:t>-</w:t>
      </w:r>
      <w:r w:rsidR="00D546C9">
        <w:t>jouw</w:t>
      </w:r>
      <w:r w:rsidRPr="003E7371">
        <w:t xml:space="preserve"> machtigingskenmerk: dit is gelijk aan </w:t>
      </w:r>
      <w:r w:rsidR="00D546C9">
        <w:t>je</w:t>
      </w:r>
      <w:r w:rsidRPr="003E7371">
        <w:t xml:space="preserve"> huisadres met nummer</w:t>
      </w:r>
    </w:p>
    <w:p w:rsidR="003E7371" w:rsidRPr="003E7371" w:rsidRDefault="003E7371" w:rsidP="00A410A9">
      <w:pPr>
        <w:pStyle w:val="Geenafstand"/>
        <w:spacing w:line="480" w:lineRule="auto"/>
      </w:pPr>
      <w:r w:rsidRPr="003E7371">
        <w:t>-omschrijving: contributie 201</w:t>
      </w:r>
      <w:r>
        <w:t>6</w:t>
      </w:r>
      <w:r w:rsidR="00CC3C6E">
        <w:t xml:space="preserve"> </w:t>
      </w:r>
      <w:r w:rsidR="00A410A9">
        <w:t>BV</w:t>
      </w:r>
      <w:r w:rsidR="00CC3C6E">
        <w:t xml:space="preserve"> </w:t>
      </w:r>
      <w:proofErr w:type="spellStart"/>
      <w:r w:rsidR="00CC3C6E">
        <w:t>Roder</w:t>
      </w:r>
      <w:r w:rsidRPr="003E7371">
        <w:t>weg</w:t>
      </w:r>
      <w:proofErr w:type="spellEnd"/>
      <w:r w:rsidRPr="003E7371">
        <w:t>.</w:t>
      </w:r>
    </w:p>
    <w:p w:rsidR="003E7371" w:rsidRDefault="003E7371" w:rsidP="00A410A9">
      <w:pPr>
        <w:pStyle w:val="Geenafstand"/>
        <w:spacing w:line="480" w:lineRule="auto"/>
      </w:pPr>
    </w:p>
    <w:p w:rsidR="003E7371" w:rsidRDefault="003E7371" w:rsidP="00A410A9">
      <w:pPr>
        <w:pStyle w:val="Geenafstand"/>
        <w:spacing w:line="480" w:lineRule="auto"/>
      </w:pPr>
      <w:r w:rsidRPr="003E7371">
        <w:t xml:space="preserve">Zorg </w:t>
      </w:r>
      <w:r w:rsidR="00D546C9">
        <w:t>alstublieft</w:t>
      </w:r>
      <w:r w:rsidRPr="003E7371">
        <w:t xml:space="preserve"> dat </w:t>
      </w:r>
      <w:r w:rsidR="00D546C9">
        <w:t xml:space="preserve">er </w:t>
      </w:r>
      <w:r w:rsidRPr="003E7371">
        <w:t xml:space="preserve">voldoende saldo op </w:t>
      </w:r>
      <w:r w:rsidR="00D546C9">
        <w:t>je</w:t>
      </w:r>
      <w:r w:rsidRPr="003E7371">
        <w:t xml:space="preserve"> bankrekening </w:t>
      </w:r>
      <w:r w:rsidR="00D546C9">
        <w:t>staat</w:t>
      </w:r>
      <w:r w:rsidRPr="003E7371">
        <w:t xml:space="preserve">, het voorkomt extra </w:t>
      </w:r>
      <w:r w:rsidR="009556B5">
        <w:t xml:space="preserve">administratieve werkzaamheden voor </w:t>
      </w:r>
      <w:r w:rsidR="00D546C9">
        <w:t>jou</w:t>
      </w:r>
      <w:r w:rsidR="009556B5">
        <w:t xml:space="preserve"> en de penningmeester</w:t>
      </w:r>
      <w:r w:rsidRPr="003E7371">
        <w:t>.</w:t>
      </w:r>
    </w:p>
    <w:p w:rsidR="00A410A9" w:rsidRPr="003E7371" w:rsidRDefault="00A410A9" w:rsidP="00A410A9">
      <w:pPr>
        <w:pStyle w:val="Geenafstand"/>
        <w:spacing w:line="480" w:lineRule="auto"/>
      </w:pPr>
    </w:p>
    <w:p w:rsidR="003E7371" w:rsidRPr="003E7371" w:rsidRDefault="003E7371" w:rsidP="00A410A9">
      <w:pPr>
        <w:pStyle w:val="Geenafstand"/>
        <w:spacing w:line="480" w:lineRule="auto"/>
      </w:pPr>
      <w:r w:rsidRPr="003E7371">
        <w:t xml:space="preserve">Hopende </w:t>
      </w:r>
      <w:r w:rsidR="00D546C9">
        <w:t>je</w:t>
      </w:r>
      <w:r w:rsidRPr="003E7371">
        <w:t xml:space="preserve"> hiermee voldoende geïnformeerd te hebben, namens de buurtvereniging </w:t>
      </w:r>
      <w:proofErr w:type="spellStart"/>
      <w:r w:rsidRPr="003E7371">
        <w:t>Roderweg</w:t>
      </w:r>
      <w:proofErr w:type="spellEnd"/>
      <w:r w:rsidRPr="003E7371">
        <w:t>,</w:t>
      </w:r>
    </w:p>
    <w:p w:rsidR="003E7371" w:rsidRPr="003E7371" w:rsidRDefault="003E7371" w:rsidP="00A410A9">
      <w:pPr>
        <w:pStyle w:val="Geenafstand"/>
        <w:spacing w:line="480" w:lineRule="auto"/>
      </w:pPr>
    </w:p>
    <w:p w:rsidR="003E7371" w:rsidRPr="003E7371" w:rsidRDefault="003E7371" w:rsidP="00A410A9">
      <w:pPr>
        <w:pStyle w:val="Geenafstand"/>
        <w:spacing w:line="480" w:lineRule="auto"/>
      </w:pPr>
      <w:r w:rsidRPr="003E7371">
        <w:t>Jelle Faber</w:t>
      </w:r>
    </w:p>
    <w:p w:rsidR="003E7371" w:rsidRPr="003E7371" w:rsidRDefault="00556884" w:rsidP="00A410A9">
      <w:pPr>
        <w:pStyle w:val="Geenafstand"/>
        <w:spacing w:line="480" w:lineRule="auto"/>
        <w:rPr>
          <w:rFonts w:ascii="Calibri" w:hAnsi="Calibri"/>
        </w:rPr>
      </w:pPr>
      <w:r w:rsidRPr="003E7371">
        <w:rPr>
          <w:rFonts w:ascii="Calibri" w:hAnsi="Calibri"/>
        </w:rPr>
        <w:t>P</w:t>
      </w:r>
      <w:r w:rsidR="003E7371" w:rsidRPr="003E7371">
        <w:rPr>
          <w:rFonts w:ascii="Calibri" w:hAnsi="Calibri"/>
        </w:rPr>
        <w:t>enningmeester</w:t>
      </w:r>
      <w:r>
        <w:rPr>
          <w:rFonts w:ascii="Calibri" w:hAnsi="Calibri"/>
        </w:rPr>
        <w:t xml:space="preserve"> </w:t>
      </w:r>
      <w:r w:rsidR="00A410A9">
        <w:rPr>
          <w:rFonts w:ascii="Calibri" w:hAnsi="Calibri"/>
        </w:rPr>
        <w:t>Buurtvereniging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Roderweg</w:t>
      </w:r>
      <w:bookmarkStart w:id="0" w:name="_GoBack"/>
      <w:bookmarkEnd w:id="0"/>
      <w:proofErr w:type="spellEnd"/>
    </w:p>
    <w:p w:rsidR="00576012" w:rsidRDefault="00576012" w:rsidP="00A410A9">
      <w:pPr>
        <w:spacing w:line="480" w:lineRule="auto"/>
      </w:pPr>
    </w:p>
    <w:sectPr w:rsidR="0057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71"/>
    <w:rsid w:val="00201041"/>
    <w:rsid w:val="003E7371"/>
    <w:rsid w:val="00424BC1"/>
    <w:rsid w:val="00556884"/>
    <w:rsid w:val="00576012"/>
    <w:rsid w:val="006C36E7"/>
    <w:rsid w:val="00740E4C"/>
    <w:rsid w:val="007B38B0"/>
    <w:rsid w:val="00852BA9"/>
    <w:rsid w:val="009556B5"/>
    <w:rsid w:val="009F48B3"/>
    <w:rsid w:val="00A410A9"/>
    <w:rsid w:val="00A425A9"/>
    <w:rsid w:val="00B01B99"/>
    <w:rsid w:val="00B35609"/>
    <w:rsid w:val="00B92906"/>
    <w:rsid w:val="00BA3811"/>
    <w:rsid w:val="00BB4CDE"/>
    <w:rsid w:val="00C90C12"/>
    <w:rsid w:val="00CA4FC1"/>
    <w:rsid w:val="00CC3C6E"/>
    <w:rsid w:val="00D33AC2"/>
    <w:rsid w:val="00D546C9"/>
    <w:rsid w:val="00E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D73C"/>
  <w15:docId w15:val="{5D779337-17AB-45F5-9DAE-3DFBC0BE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E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3E737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</dc:creator>
  <cp:lastModifiedBy>José Kelders</cp:lastModifiedBy>
  <cp:revision>2</cp:revision>
  <dcterms:created xsi:type="dcterms:W3CDTF">2016-06-28T20:38:00Z</dcterms:created>
  <dcterms:modified xsi:type="dcterms:W3CDTF">2016-06-28T20:38:00Z</dcterms:modified>
</cp:coreProperties>
</file>